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7E" w:rsidRDefault="007C2964" w:rsidP="007C2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64">
        <w:rPr>
          <w:rFonts w:ascii="Times New Roman" w:hAnsi="Times New Roman" w:cs="Times New Roman"/>
          <w:b/>
          <w:sz w:val="24"/>
          <w:szCs w:val="24"/>
        </w:rPr>
        <w:t>Самостоятельная работа (раздел 4)</w:t>
      </w:r>
    </w:p>
    <w:p w:rsidR="007C2964" w:rsidRDefault="007C2964" w:rsidP="007C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Исправь ошибки.</w:t>
      </w:r>
    </w:p>
    <w:p w:rsidR="007C2964" w:rsidRDefault="007C2964" w:rsidP="007C29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tern right, to 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statshion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how do I got to…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oppozite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2964" w:rsidRDefault="007C2964" w:rsidP="007C2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Переведи на русский язык.</w:t>
      </w:r>
    </w:p>
    <w:p w:rsidR="007C2964" w:rsidRPr="007C2964" w:rsidRDefault="007C2964" w:rsidP="007C29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– Извините, Вы не можете мне сказать, где новая школа?</w:t>
      </w:r>
    </w:p>
    <w:p w:rsidR="007C2964" w:rsidRDefault="007C2964" w:rsidP="007C2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Пройдите</w:t>
      </w:r>
      <w:r w:rsidRPr="007C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мимо банка, идите вниз по улице, поверните налево и Вы увидите её.</w:t>
      </w:r>
    </w:p>
    <w:p w:rsidR="00934E3B" w:rsidRDefault="00934E3B" w:rsidP="007C2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Спасибо.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– Извините, Вы не знаете, где супермаркет?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Идите вверх по улице, поверните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увидите его.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Спасибо.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</w:p>
    <w:p w:rsidR="00934E3B" w:rsidRP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4E3B" w:rsidRDefault="00934E3B" w:rsidP="0093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E3B" w:rsidRDefault="00934E3B" w:rsidP="0093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E3B" w:rsidRDefault="00934E3B" w:rsidP="0093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964">
        <w:rPr>
          <w:rFonts w:ascii="Times New Roman" w:hAnsi="Times New Roman" w:cs="Times New Roman"/>
          <w:b/>
          <w:sz w:val="24"/>
          <w:szCs w:val="24"/>
        </w:rPr>
        <w:t>Самостоятельная работа (раздел 4)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Исправь ошибки.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tern right, to 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statshion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how do I got to…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oppozite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Переведи на русский язык.</w:t>
      </w:r>
    </w:p>
    <w:p w:rsidR="00934E3B" w:rsidRPr="007C2964" w:rsidRDefault="00934E3B" w:rsidP="00934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– Извините, Вы не можете мне сказать, где новая школа?</w:t>
      </w:r>
    </w:p>
    <w:p w:rsidR="00934E3B" w:rsidRDefault="00934E3B" w:rsidP="00934E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Пройдите</w:t>
      </w:r>
      <w:r w:rsidRPr="007C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мимо банка, идите вниз по улице, поверните налево и Вы увидите её.</w:t>
      </w:r>
    </w:p>
    <w:p w:rsidR="00934E3B" w:rsidRDefault="00934E3B" w:rsidP="00934E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Спасибо.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– Извините, Вы не знаете, где супермаркет?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Идите вверх по улице, поверните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увидите его.</w:t>
      </w:r>
    </w:p>
    <w:p w:rsid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Спасибо.</w:t>
      </w:r>
    </w:p>
    <w:p w:rsidR="00934E3B" w:rsidRPr="00934E3B" w:rsidRDefault="00934E3B" w:rsidP="0093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4E3B" w:rsidRPr="007C2964" w:rsidRDefault="00934E3B" w:rsidP="00934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E3B" w:rsidRPr="007C2964" w:rsidRDefault="00934E3B" w:rsidP="007C29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4E3B" w:rsidRPr="007C2964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08B8"/>
    <w:multiLevelType w:val="hybridMultilevel"/>
    <w:tmpl w:val="67664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6C70"/>
    <w:multiLevelType w:val="hybridMultilevel"/>
    <w:tmpl w:val="67664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64"/>
    <w:rsid w:val="006C4BD2"/>
    <w:rsid w:val="007C2964"/>
    <w:rsid w:val="00934E3B"/>
    <w:rsid w:val="00A3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2005-10-11T20:34:00Z</dcterms:created>
  <dcterms:modified xsi:type="dcterms:W3CDTF">2005-10-11T20:50:00Z</dcterms:modified>
</cp:coreProperties>
</file>